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98A127" w14:textId="77777777" w:rsidR="009911A8" w:rsidRDefault="009911A8">
      <w:r>
        <w:t>1CB101 Week 3 Lab Part 2</w:t>
      </w:r>
    </w:p>
    <w:p w14:paraId="136B4DE1" w14:textId="77777777" w:rsidR="009911A8" w:rsidRDefault="009911A8">
      <w:r>
        <w:t>1.</w:t>
      </w:r>
    </w:p>
    <w:p w14:paraId="16977C32" w14:textId="77777777" w:rsidR="009911A8" w:rsidRDefault="009911A8">
      <w:r>
        <w:t>a)</w:t>
      </w:r>
    </w:p>
    <w:p w14:paraId="4C843A45" w14:textId="77777777" w:rsidR="003C44D5" w:rsidRDefault="009911A8">
      <w:r>
        <w:t>for (</w:t>
      </w:r>
      <w:proofErr w:type="spellStart"/>
      <w:r>
        <w:t>int</w:t>
      </w:r>
      <w:proofErr w:type="spellEnd"/>
      <w:r>
        <w:t xml:space="preserve"> x=0; x&lt;=25; x=x+</w:t>
      </w:r>
      <w:proofErr w:type="gramStart"/>
      <w:r>
        <w:t>5){</w:t>
      </w:r>
      <w:proofErr w:type="gramEnd"/>
    </w:p>
    <w:p w14:paraId="07BC3413" w14:textId="77777777" w:rsidR="009911A8" w:rsidRDefault="009911A8">
      <w:proofErr w:type="spellStart"/>
      <w:r>
        <w:t>System.out.print</w:t>
      </w:r>
      <w:proofErr w:type="spellEnd"/>
      <w:r>
        <w:t xml:space="preserve">(x + </w:t>
      </w:r>
      <w:proofErr w:type="gramStart"/>
      <w:r>
        <w:t>“ “</w:t>
      </w:r>
      <w:proofErr w:type="gramEnd"/>
      <w:r>
        <w:t>)</w:t>
      </w:r>
    </w:p>
    <w:p w14:paraId="5A26698F" w14:textId="77777777" w:rsidR="009911A8" w:rsidRDefault="009911A8">
      <w:r>
        <w:t>b)</w:t>
      </w:r>
    </w:p>
    <w:p w14:paraId="0EAC76AF" w14:textId="77777777" w:rsidR="00C03FBC" w:rsidRDefault="00C03FBC">
      <w:proofErr w:type="spellStart"/>
      <w:r>
        <w:t>int</w:t>
      </w:r>
      <w:proofErr w:type="spellEnd"/>
      <w:r>
        <w:t xml:space="preserve"> x=</w:t>
      </w:r>
      <w:proofErr w:type="gramStart"/>
      <w:r>
        <w:t>2,</w:t>
      </w:r>
      <w:r w:rsidR="00322207">
        <w:t>y</w:t>
      </w:r>
      <w:proofErr w:type="gramEnd"/>
      <w:r w:rsidR="00322207">
        <w:t>=5</w:t>
      </w:r>
    </w:p>
    <w:p w14:paraId="0951C1FD" w14:textId="77777777" w:rsidR="00322207" w:rsidRDefault="00322207">
      <w:r>
        <w:t>while (x&gt;-10);</w:t>
      </w:r>
    </w:p>
    <w:p w14:paraId="208BB30C" w14:textId="77777777" w:rsidR="00C03FBC" w:rsidRDefault="00322207">
      <w:r>
        <w:t>if (x&gt;0) {</w:t>
      </w:r>
    </w:p>
    <w:p w14:paraId="2A608650" w14:textId="77777777" w:rsidR="00322207" w:rsidRDefault="00322207">
      <w:proofErr w:type="spellStart"/>
      <w:r>
        <w:t>System.out.print</w:t>
      </w:r>
      <w:proofErr w:type="spellEnd"/>
      <w:r>
        <w:t>(x-y);</w:t>
      </w:r>
    </w:p>
    <w:p w14:paraId="540D7252" w14:textId="77777777" w:rsidR="00322207" w:rsidRDefault="00322207">
      <w:r>
        <w:t>} else</w:t>
      </w:r>
    </w:p>
    <w:p w14:paraId="22E783AA" w14:textId="77777777" w:rsidR="00322207" w:rsidRDefault="00322207">
      <w:proofErr w:type="spellStart"/>
      <w:r>
        <w:t>System.out.print</w:t>
      </w:r>
      <w:proofErr w:type="spellEnd"/>
      <w:r>
        <w:t>(</w:t>
      </w:r>
      <w:proofErr w:type="spellStart"/>
      <w:r>
        <w:t>x+y</w:t>
      </w:r>
      <w:proofErr w:type="spellEnd"/>
      <w:r>
        <w:t>);</w:t>
      </w:r>
    </w:p>
    <w:p w14:paraId="26B2DC5D" w14:textId="77777777" w:rsidR="00322207" w:rsidRDefault="00322207">
      <w:r>
        <w:t>(y=y+2);</w:t>
      </w:r>
    </w:p>
    <w:p w14:paraId="36BC99D4" w14:textId="77777777" w:rsidR="009911A8" w:rsidRDefault="00322207">
      <w:r>
        <w:t>c)</w:t>
      </w:r>
      <w:r w:rsidR="00FA368B">
        <w:t xml:space="preserve"> {</w:t>
      </w:r>
    </w:p>
    <w:p w14:paraId="7C661CC6" w14:textId="77777777" w:rsidR="00FA368B" w:rsidRDefault="00FA368B">
      <w:r>
        <w:t>for</w:t>
      </w:r>
      <w:r w:rsidR="00BD7F59">
        <w:t xml:space="preserve"> (</w:t>
      </w:r>
      <w:proofErr w:type="spellStart"/>
      <w:r w:rsidR="00BD7F59">
        <w:t>int</w:t>
      </w:r>
      <w:proofErr w:type="spellEnd"/>
      <w:r w:rsidR="00BD7F59">
        <w:t xml:space="preserve"> x =10; x&gt;</w:t>
      </w:r>
      <w:proofErr w:type="gramStart"/>
      <w:r w:rsidR="00BD7F59">
        <w:t>0;x</w:t>
      </w:r>
      <w:proofErr w:type="gramEnd"/>
      <w:r w:rsidR="00BD7F59">
        <w:t>--){</w:t>
      </w:r>
    </w:p>
    <w:p w14:paraId="746AD20F" w14:textId="77777777" w:rsidR="00BD7F59" w:rsidRDefault="00BD7F59">
      <w:r>
        <w:t>if (x%4==</w:t>
      </w:r>
      <w:proofErr w:type="gramStart"/>
      <w:r>
        <w:t>0){</w:t>
      </w:r>
      <w:proofErr w:type="gramEnd"/>
    </w:p>
    <w:p w14:paraId="41098CA6" w14:textId="77777777" w:rsidR="00BD7F59" w:rsidRDefault="00BD7F59">
      <w:proofErr w:type="spellStart"/>
      <w:r>
        <w:t>System.out.print</w:t>
      </w:r>
      <w:proofErr w:type="spellEnd"/>
      <w:r>
        <w:t>(“”)</w:t>
      </w:r>
    </w:p>
    <w:p w14:paraId="2665983E" w14:textId="77777777" w:rsidR="00BD7F59" w:rsidRDefault="00BD7F59">
      <w:r>
        <w:t xml:space="preserve">} </w:t>
      </w:r>
      <w:proofErr w:type="gramStart"/>
      <w:r>
        <w:t>else{</w:t>
      </w:r>
      <w:proofErr w:type="gramEnd"/>
    </w:p>
    <w:p w14:paraId="228E577F" w14:textId="77777777" w:rsidR="00BD7F59" w:rsidRDefault="00BD7F59">
      <w:proofErr w:type="spellStart"/>
      <w:r>
        <w:t>System.out.print</w:t>
      </w:r>
      <w:proofErr w:type="spellEnd"/>
      <w:r>
        <w:t xml:space="preserve">(x + </w:t>
      </w:r>
      <w:proofErr w:type="gramStart"/>
      <w:r>
        <w:t>“ “</w:t>
      </w:r>
      <w:proofErr w:type="gramEnd"/>
      <w:r>
        <w:t>);</w:t>
      </w:r>
    </w:p>
    <w:p w14:paraId="49BF55DD" w14:textId="77777777" w:rsidR="000E5A2E" w:rsidRDefault="00BD7F59">
      <w:r>
        <w:t>}}}}</w:t>
      </w:r>
    </w:p>
    <w:p w14:paraId="4C4DD800" w14:textId="77777777" w:rsidR="00322207" w:rsidRDefault="00322207">
      <w:r>
        <w:t>2.</w:t>
      </w:r>
    </w:p>
    <w:p w14:paraId="6164543C" w14:textId="77777777" w:rsidR="00322207" w:rsidRDefault="00322207">
      <w:r>
        <w:t>a)</w:t>
      </w:r>
    </w:p>
    <w:p w14:paraId="610072A3" w14:textId="77777777" w:rsidR="00E17BD3" w:rsidRDefault="00E17BD3">
      <w:r>
        <w:t>The   value    is 6</w:t>
      </w:r>
    </w:p>
    <w:p w14:paraId="693AC62E" w14:textId="77777777" w:rsidR="00E17BD3" w:rsidRDefault="00E17BD3">
      <w:r>
        <w:t>The   value    is 5</w:t>
      </w:r>
    </w:p>
    <w:p w14:paraId="0ED1D34B" w14:textId="77777777" w:rsidR="00E17BD3" w:rsidRDefault="00E17BD3">
      <w:r>
        <w:t>The   value    is 4</w:t>
      </w:r>
    </w:p>
    <w:p w14:paraId="22A38C09" w14:textId="77777777" w:rsidR="00E17BD3" w:rsidRDefault="00E17BD3">
      <w:r>
        <w:t>The   value    is 3</w:t>
      </w:r>
    </w:p>
    <w:p w14:paraId="773FFA0D" w14:textId="77777777" w:rsidR="00E17BD3" w:rsidRDefault="00E17BD3">
      <w:r>
        <w:t>The   value    is 2</w:t>
      </w:r>
    </w:p>
    <w:p w14:paraId="6C68BB2F" w14:textId="77777777" w:rsidR="00E17BD3" w:rsidRDefault="00E17BD3">
      <w:r>
        <w:t>The   value    is 1</w:t>
      </w:r>
    </w:p>
    <w:p w14:paraId="08E1DAA9" w14:textId="77777777" w:rsidR="00E17BD3" w:rsidRDefault="00E17BD3">
      <w:r>
        <w:t>b)</w:t>
      </w:r>
    </w:p>
    <w:p w14:paraId="5B8E3E1D" w14:textId="77777777" w:rsidR="00E17BD3" w:rsidRDefault="00E17BD3">
      <w:r>
        <w:t>The   value    is 0</w:t>
      </w:r>
    </w:p>
    <w:p w14:paraId="7AF1CBA1" w14:textId="77777777" w:rsidR="00E17BD3" w:rsidRDefault="00E17BD3">
      <w:r>
        <w:t>The   value    is 1</w:t>
      </w:r>
    </w:p>
    <w:p w14:paraId="291DCB50" w14:textId="77777777" w:rsidR="00E17BD3" w:rsidRDefault="00E17BD3">
      <w:r>
        <w:lastRenderedPageBreak/>
        <w:t>The   value    is 2</w:t>
      </w:r>
    </w:p>
    <w:p w14:paraId="770D7E39" w14:textId="77777777" w:rsidR="00E17BD3" w:rsidRDefault="00E17BD3">
      <w:r>
        <w:t>The   value    is 3</w:t>
      </w:r>
    </w:p>
    <w:p w14:paraId="5BB03975" w14:textId="77777777" w:rsidR="00E17BD3" w:rsidRDefault="00E17BD3">
      <w:r>
        <w:t>The   value    is 4</w:t>
      </w:r>
    </w:p>
    <w:p w14:paraId="129914F3" w14:textId="77777777" w:rsidR="00E17BD3" w:rsidRDefault="00E17BD3">
      <w:r>
        <w:t>The   value    is 5</w:t>
      </w:r>
    </w:p>
    <w:p w14:paraId="15C560C8" w14:textId="77777777" w:rsidR="00E17BD3" w:rsidRDefault="00E17BD3">
      <w:r>
        <w:t>The   value    is 6</w:t>
      </w:r>
    </w:p>
    <w:p w14:paraId="501E9C77" w14:textId="77777777" w:rsidR="00E17BD3" w:rsidRDefault="00E17BD3">
      <w:r>
        <w:t>The   value    is 7</w:t>
      </w:r>
    </w:p>
    <w:p w14:paraId="416569D5" w14:textId="77777777" w:rsidR="00E17BD3" w:rsidRDefault="00E17BD3">
      <w:r>
        <w:t>The   value    is 8</w:t>
      </w:r>
    </w:p>
    <w:p w14:paraId="6A99D9BB" w14:textId="77777777" w:rsidR="00E17BD3" w:rsidRDefault="00E17BD3">
      <w:r>
        <w:t>The   value    is 9</w:t>
      </w:r>
    </w:p>
    <w:p w14:paraId="2B42D478" w14:textId="77777777" w:rsidR="009E4033" w:rsidRDefault="009E4033">
      <w:r>
        <w:t>c)</w:t>
      </w:r>
    </w:p>
    <w:p w14:paraId="3DDDCAE6" w14:textId="77777777" w:rsidR="00793536" w:rsidRDefault="00793536">
      <w:r>
        <w:t>The   value    is 9</w:t>
      </w:r>
    </w:p>
    <w:p w14:paraId="00BDA217" w14:textId="77777777" w:rsidR="00793536" w:rsidRDefault="00793536">
      <w:r>
        <w:t>The   value    is 8</w:t>
      </w:r>
    </w:p>
    <w:p w14:paraId="05FFF93E" w14:textId="77777777" w:rsidR="00793536" w:rsidRDefault="00793536">
      <w:r>
        <w:t>The   value    is 7</w:t>
      </w:r>
    </w:p>
    <w:p w14:paraId="48096B6F" w14:textId="77777777" w:rsidR="00793536" w:rsidRDefault="00793536">
      <w:r>
        <w:t>The   value    is 6</w:t>
      </w:r>
    </w:p>
    <w:p w14:paraId="2C6B513B" w14:textId="77777777" w:rsidR="00793536" w:rsidRDefault="00793536">
      <w:r>
        <w:t>The   value    is 5</w:t>
      </w:r>
    </w:p>
    <w:p w14:paraId="2C181F19" w14:textId="77777777" w:rsidR="00793536" w:rsidRDefault="00793536">
      <w:r>
        <w:t>The   value    is 4</w:t>
      </w:r>
    </w:p>
    <w:p w14:paraId="346DD3AE" w14:textId="77777777" w:rsidR="00793536" w:rsidRDefault="00793536">
      <w:r>
        <w:t>The   value    is 3</w:t>
      </w:r>
    </w:p>
    <w:p w14:paraId="745E8CA1" w14:textId="77777777" w:rsidR="00793536" w:rsidRDefault="00793536">
      <w:r>
        <w:t>The   value    is 2</w:t>
      </w:r>
    </w:p>
    <w:p w14:paraId="6A45F532" w14:textId="77777777" w:rsidR="00793536" w:rsidRDefault="00793536">
      <w:r>
        <w:t>The   value    is 1</w:t>
      </w:r>
    </w:p>
    <w:p w14:paraId="18DC70FC" w14:textId="77777777" w:rsidR="00E243E5" w:rsidRDefault="00E243E5">
      <w:r>
        <w:t>d)</w:t>
      </w:r>
      <w:r w:rsidR="00793536">
        <w:t xml:space="preserve"> Nothing would happen</w:t>
      </w:r>
    </w:p>
    <w:p w14:paraId="5BE723A6" w14:textId="77777777" w:rsidR="00E243E5" w:rsidRDefault="00E243E5">
      <w:r>
        <w:t>e)</w:t>
      </w:r>
    </w:p>
    <w:p w14:paraId="4D4F88AC" w14:textId="77777777" w:rsidR="00793536" w:rsidRDefault="00793536">
      <w:r>
        <w:t>The value is 5</w:t>
      </w:r>
    </w:p>
    <w:p w14:paraId="7F3B0180" w14:textId="77777777" w:rsidR="00D967AD" w:rsidRDefault="00D967AD">
      <w:r>
        <w:t>3.</w:t>
      </w:r>
    </w:p>
    <w:p w14:paraId="53DEF383" w14:textId="77777777" w:rsidR="00125880" w:rsidRDefault="00125880" w:rsidP="00D967AD">
      <w:pPr>
        <w:rPr>
          <w:rFonts w:ascii="Consolas" w:hAnsi="Consolas" w:cs="Consolas"/>
          <w:color w:val="000000"/>
          <w:sz w:val="20"/>
          <w:szCs w:val="20"/>
        </w:rPr>
      </w:pPr>
      <w:bookmarkStart w:id="0" w:name="_GoBack"/>
      <w:bookmarkEnd w:id="0"/>
      <w:r>
        <w:rPr>
          <w:rFonts w:ascii="Consolas" w:hAnsi="Consolas" w:cs="Consolas"/>
          <w:noProof/>
          <w:color w:val="000000"/>
          <w:sz w:val="20"/>
          <w:szCs w:val="20"/>
          <w:lang w:eastAsia="en-GB"/>
        </w:rPr>
        <w:lastRenderedPageBreak/>
        <w:drawing>
          <wp:inline distT="0" distB="0" distL="0" distR="0" wp14:anchorId="45C17405" wp14:editId="298CC599">
            <wp:extent cx="4533900" cy="3771900"/>
            <wp:effectExtent l="0" t="0" r="12700" b="12700"/>
            <wp:docPr id="1" name="Picture 1" descr="../../../../Users/oscar.reid/Desktop/Screen%20Shot%202016-10-10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Users/oscar.reid/Desktop/Screen%20Shot%202016-10-10%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0C9D9" w14:textId="34759EB6" w:rsidR="00D967AD" w:rsidRDefault="00D967AD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4.</w:t>
      </w:r>
    </w:p>
    <w:p w14:paraId="1F567267" w14:textId="7938DC29" w:rsidR="00933D0C" w:rsidRDefault="00933D0C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pict w14:anchorId="7501AB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5pt;height:579.75pt">
            <v:imagedata r:id="rId5" o:title="IMG_20161014_000430"/>
          </v:shape>
        </w:pict>
      </w:r>
    </w:p>
    <w:p w14:paraId="09BC5AD5" w14:textId="15630D6E" w:rsidR="00E243E5" w:rsidRDefault="00E243E5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5.</w:t>
      </w:r>
    </w:p>
    <w:p w14:paraId="1406E43E" w14:textId="5300B288" w:rsidR="00933D0C" w:rsidRDefault="00933D0C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pict w14:anchorId="144E0579">
          <v:shape id="_x0000_i1027" type="#_x0000_t75" style="width:450.75pt;height:600.75pt">
            <v:imagedata r:id="rId6" o:title="IMG_20161014_000447"/>
          </v:shape>
        </w:pict>
      </w:r>
    </w:p>
    <w:p w14:paraId="19F55E6B" w14:textId="5CCDFAE6" w:rsidR="003415AA" w:rsidRDefault="003415AA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6.</w:t>
      </w:r>
    </w:p>
    <w:p w14:paraId="651F2E2E" w14:textId="7710F38D" w:rsidR="00933D0C" w:rsidRDefault="00933D0C" w:rsidP="00D967AD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pict w14:anchorId="0799DC2A">
          <v:shape id="_x0000_i1028" type="#_x0000_t75" style="width:450.75pt;height:600.75pt">
            <v:imagedata r:id="rId7" o:title="IMG_20161014_000503"/>
          </v:shape>
        </w:pict>
      </w:r>
    </w:p>
    <w:p w14:paraId="7533FBD2" w14:textId="77777777" w:rsidR="003415AA" w:rsidRDefault="003415AA" w:rsidP="00D967AD"/>
    <w:p w14:paraId="66509608" w14:textId="77777777" w:rsidR="00E17BD3" w:rsidRDefault="00E17BD3"/>
    <w:p w14:paraId="3C989CBB" w14:textId="77777777" w:rsidR="00E17BD3" w:rsidRDefault="00E17BD3"/>
    <w:sectPr w:rsidR="00E17B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1A8"/>
    <w:rsid w:val="000E5A2E"/>
    <w:rsid w:val="00125880"/>
    <w:rsid w:val="00322207"/>
    <w:rsid w:val="003415AA"/>
    <w:rsid w:val="003C44D5"/>
    <w:rsid w:val="00793536"/>
    <w:rsid w:val="00933D0C"/>
    <w:rsid w:val="009911A8"/>
    <w:rsid w:val="009E322C"/>
    <w:rsid w:val="009E4033"/>
    <w:rsid w:val="00B22C88"/>
    <w:rsid w:val="00BD7F59"/>
    <w:rsid w:val="00C03FBC"/>
    <w:rsid w:val="00C36C57"/>
    <w:rsid w:val="00D967AD"/>
    <w:rsid w:val="00DC4248"/>
    <w:rsid w:val="00E17BD3"/>
    <w:rsid w:val="00E243E5"/>
    <w:rsid w:val="00FA3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241D2"/>
  <w15:chartTrackingRefBased/>
  <w15:docId w15:val="{0267D0A2-8C9A-4BED-A0BE-4502B8181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2390</TotalTime>
  <Pages>6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OscTec</dc:creator>
  <cp:keywords/>
  <dc:description/>
  <cp:lastModifiedBy>OscTec</cp:lastModifiedBy>
  <cp:revision>10</cp:revision>
  <dcterms:created xsi:type="dcterms:W3CDTF">2016-10-09T17:17:00Z</dcterms:created>
  <dcterms:modified xsi:type="dcterms:W3CDTF">2016-10-14T03:42:00Z</dcterms:modified>
</cp:coreProperties>
</file>